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425"/>
        <w:tblW w:w="12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281"/>
        <w:gridCol w:w="883"/>
        <w:gridCol w:w="1022"/>
        <w:gridCol w:w="1202"/>
        <w:gridCol w:w="2024"/>
        <w:gridCol w:w="1242"/>
        <w:gridCol w:w="2445"/>
        <w:gridCol w:w="1703"/>
      </w:tblGrid>
      <w:tr w:rsidR="00824308" w:rsidRPr="00F050A4" w:rsidTr="00824308">
        <w:trPr>
          <w:gridAfter w:val="7"/>
          <w:wAfter w:w="10521" w:type="dxa"/>
          <w:trHeight w:val="738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</w:p>
        </w:tc>
      </w:tr>
      <w:tr w:rsidR="00824308" w:rsidRPr="00F050A4" w:rsidTr="00824308">
        <w:trPr>
          <w:trHeight w:val="56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b/>
                <w:bCs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b/>
                <w:bCs/>
                <w:color w:val="000000"/>
                <w:lang w:eastAsia="tr-TR"/>
              </w:rPr>
              <w:t>SN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b/>
                <w:bCs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b/>
                <w:bCs/>
                <w:color w:val="000000"/>
                <w:lang w:eastAsia="tr-TR"/>
              </w:rPr>
              <w:t>ADI VE SOYADI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b/>
                <w:bCs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b/>
                <w:bCs/>
                <w:color w:val="000000"/>
                <w:lang w:eastAsia="tr-TR"/>
              </w:rPr>
              <w:t>UNVANI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b/>
                <w:bCs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b/>
                <w:bCs/>
                <w:color w:val="000000"/>
                <w:lang w:eastAsia="tr-TR"/>
              </w:rPr>
              <w:t>SİCİL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b/>
                <w:bCs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b/>
                <w:bCs/>
                <w:color w:val="000000"/>
                <w:lang w:eastAsia="tr-TR"/>
              </w:rPr>
              <w:t>MEMLEKETİ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b/>
                <w:bCs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b/>
                <w:bCs/>
                <w:color w:val="000000"/>
                <w:lang w:eastAsia="tr-TR"/>
              </w:rPr>
              <w:t>İLÇE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b/>
                <w:bCs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b/>
                <w:bCs/>
                <w:color w:val="000000"/>
                <w:lang w:eastAsia="tr-TR"/>
              </w:rPr>
              <w:t>GÖREV YERİ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b/>
                <w:bCs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b/>
                <w:bCs/>
                <w:color w:val="000000"/>
                <w:lang w:eastAsia="tr-TR"/>
              </w:rPr>
              <w:t>SINAV TARİHİ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Abdulcabbar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 KOP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İ-H.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20079985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Aziziye/Erzurum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Aziziye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Cimilli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16.09.2020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Ahmet Arif TURAN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İ-H.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19942179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Tortum/Erzurum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Palandöken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Börekli </w:t>
            </w: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Mah.Camii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16.09.2020</w:t>
            </w:r>
          </w:p>
        </w:tc>
      </w:tr>
      <w:tr w:rsidR="00824308" w:rsidRPr="00F050A4" w:rsidTr="00824308">
        <w:trPr>
          <w:trHeight w:val="34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Bilal KÜÇÜKDERE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İ-H.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20134675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Tortum/Erzurum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Aziziye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Sakalı Kesik </w:t>
            </w: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Mah.Camii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16.09.2020</w:t>
            </w:r>
          </w:p>
        </w:tc>
      </w:tr>
      <w:tr w:rsidR="00824308" w:rsidRPr="00F050A4" w:rsidTr="00824308">
        <w:trPr>
          <w:trHeight w:val="387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Burak KARAHAN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M-K.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20071493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Hasankale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Yakutiye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G.Hacegan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16.09.2020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5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Bülent YAVİLİOĞLU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M-K.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20103421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Merkez/Erzurum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Palandöken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Yunusemre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16.09.2020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6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Bünyamin MERAL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İ-H.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20060894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Aziziye/Erzurum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Palandöken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Köşk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16.09.2020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Celalettin SERT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M-K.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20150241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Tortum/Erzurum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Aziziye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Hüseyin Efendi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16.09.2020</w:t>
            </w:r>
          </w:p>
        </w:tc>
      </w:tr>
      <w:tr w:rsidR="00824308" w:rsidRPr="00F050A4" w:rsidTr="00824308">
        <w:trPr>
          <w:trHeight w:val="355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8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Daha AYDIN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İ-H.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19972818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Horasan/Erzurum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Aziziye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H. Mustafa Bakan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16.09.2020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Ebubekir AKÇAY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M-K.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20111273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Narman/Erzurum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Palandöken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Hacı Salih Efendi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16.09.2020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Ensar AKKOÇ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İ-H.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20070178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Merkez/Erzurum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Palandöken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Dedeefendi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16.09.2020</w:t>
            </w:r>
          </w:p>
        </w:tc>
      </w:tr>
      <w:tr w:rsidR="00824308" w:rsidRPr="00F050A4" w:rsidTr="00824308">
        <w:trPr>
          <w:trHeight w:val="32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Fatih KÜÇÜK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>
              <w:rPr>
                <w:rFonts w:ascii="Caladea" w:eastAsia="Times New Roman" w:hAnsi="Caladea" w:cs="Calibri"/>
                <w:color w:val="000000"/>
                <w:lang w:eastAsia="tr-TR"/>
              </w:rPr>
              <w:t>İ-H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20076187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Palandöken/</w:t>
            </w: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Erzuru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Palandöken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Karayolları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16.09.2020</w:t>
            </w:r>
          </w:p>
        </w:tc>
      </w:tr>
      <w:tr w:rsidR="00824308" w:rsidRPr="00F050A4" w:rsidTr="00824308">
        <w:trPr>
          <w:trHeight w:val="34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F. Murad TERCAN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M-K.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201211830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Aziziye/Erzurum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Aziziye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Yeni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16.09.2020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Hacı KAYA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M-K.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20134815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Aziziye/Erzurum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Aziziye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Şekerciler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16.09.2020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Hakan TUNCA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K.K.Ö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20020961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Merkez/Erzurum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Palandöken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Yenişehir Erkek </w:t>
            </w: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K.Kursu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16.09.2020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15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Hikmet PEKER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K.K.Ö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20032008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Tortum/Erzurum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Palandöken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Alkazan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 Kur'an Kursu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16.09.2020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16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İdris ARASOĞLU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İ-H.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19972819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Hasankale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Palandöken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Selimiye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16.09.2020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Lokman BÜTÜN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İ-H.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20043230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Merkez/Erzurum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Aziziye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Yahya Akdağ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16.09.2020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18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Mecit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 AKPINAR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İ-H.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200711117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Merkez/Erzurum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Yakutiye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Veyis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 Efendi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16.09.2020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Mehmed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 YILMAZ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M-K.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201211798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Aşkale/Erzurum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Palandöken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Köşk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16.09.2020</w:t>
            </w:r>
          </w:p>
        </w:tc>
      </w:tr>
      <w:tr w:rsidR="00824308" w:rsidRPr="00F050A4" w:rsidTr="00824308">
        <w:trPr>
          <w:trHeight w:val="40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Mehmet ÇAKICI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M-K.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19940237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Hasankale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Yakutiye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Miraç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16.09.2020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Menduh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 KARSLI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İ-H.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19990118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Hasankale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Yakutiye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Üniversite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16.09.2020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Metin SÜNNETÇİ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M-K.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20012820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Yakutiye/Erzurum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Palandöken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Palandöken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16.09.2020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Mevlüt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 KARASAÇ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K.K.Ö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19972240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Tortum/Erzurum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Aziziye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M.Gürgür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 </w:t>
            </w: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K.Kursu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16.09.2020</w:t>
            </w:r>
          </w:p>
        </w:tc>
      </w:tr>
      <w:tr w:rsidR="00824308" w:rsidRPr="00F050A4" w:rsidTr="00824308">
        <w:trPr>
          <w:trHeight w:val="37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lastRenderedPageBreak/>
              <w:t>24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Mikdad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 TANĞ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M-K.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20078869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Aşkale/Erzurum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Yakutiye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H. Celil Özdemir Camii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16.09.2020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25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M. </w:t>
            </w: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Sacit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 ÇOLAK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İ-H.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20020993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Horasan/Erzurum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Aziziye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Halil İbrahim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16.09.2020</w:t>
            </w:r>
          </w:p>
        </w:tc>
      </w:tr>
      <w:tr w:rsidR="00824308" w:rsidRPr="00F050A4" w:rsidTr="00824308">
        <w:trPr>
          <w:trHeight w:val="444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26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M. Lütfü UÇAN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M-K.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201211211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Merkez/Erzurum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Palandöken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Hacı Ahmet Baba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16.09.2020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M. Mustafa ÖZCAN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K.K.Ö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200711480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Şenkaya/Erzurum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Palandöken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Yenişehir Erkek </w:t>
            </w: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K.Kursu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16.09.2020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28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M. Sadık AYDIN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İ-H.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20062775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Tortum/Erzurum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Palandöken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Alkazan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17.09.2020</w:t>
            </w:r>
          </w:p>
        </w:tc>
      </w:tr>
      <w:tr w:rsidR="00824308" w:rsidRPr="00F050A4" w:rsidTr="00824308">
        <w:trPr>
          <w:trHeight w:val="40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Mustafa YUVAŞEN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M-K.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20113846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Merkez/Erzurum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Palandöken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Ş.J. Yunus Çelebi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17.09.2020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30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Necdet BAŞAR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İ-H.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20076766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Merkez/Erzurum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Yakutiye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Taş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17.09.2020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31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Osman ÇAKMAK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İ-H.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19970877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Tortum/Erzurum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Yakutiye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Miyase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 Tugay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17.09.2020</w:t>
            </w:r>
          </w:p>
        </w:tc>
      </w:tr>
      <w:tr w:rsidR="00824308" w:rsidRPr="00F050A4" w:rsidTr="00824308">
        <w:trPr>
          <w:trHeight w:val="40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32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Osman KELEŞ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M-K.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20041084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Aşkale/Erzurum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Aziziye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H. Mustafa Bakan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17.09.2020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33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Ömer ALTUNDAĞ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M-K.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20138700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Tortum/Erzurum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Aziziye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H.Ebubekir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 Sıddık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17.09.2020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34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Ömer DAĞ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M-K.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19942987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Merkez/Erzurum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Yakutiye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Cennetzade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17.09.2020</w:t>
            </w:r>
          </w:p>
        </w:tc>
      </w:tr>
      <w:tr w:rsidR="00824308" w:rsidRPr="00F050A4" w:rsidTr="00824308">
        <w:trPr>
          <w:trHeight w:val="395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35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Ömer DAŞTAN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İ-H.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200711457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Palandöken/</w:t>
            </w: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Erzuru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Aziziye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A. Vehbi Efendi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17.09.2020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36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Selami ÖZDEMİR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İ-H.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20129669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Aziziye/Erzurum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Palandöken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Şehitler </w:t>
            </w: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Mah.Camii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17.09.2020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37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Semet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 YÜZÜGÜLDÜ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İ-H.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19971287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Merkez/Erzurum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Palandöken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Yıldız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17.09.2020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38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Sıddık GÜLER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İ-H.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19970987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Çat/Erzurum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Palandöken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Yağmurcuk </w:t>
            </w: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Mah.Camii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17.09.2020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39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sz w:val="20"/>
                <w:szCs w:val="2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sz w:val="20"/>
                <w:szCs w:val="20"/>
                <w:lang w:eastAsia="tr-TR"/>
              </w:rPr>
              <w:t>Süleyman SEFAOĞLU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İ-H.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200712998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Merkez/Erzurum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Yakutiye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Hasırhan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 Mescidi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17.09.2020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40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Süreyya UÇAR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M-K.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20072816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Merkez/Erzurum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Yakutiye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Üniversite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17.09.2020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41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Şakir ÖZCAN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M-K.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20077237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Yakutiye/Erzurum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Palandöken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Suat Aslan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17.09.2020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42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Yakup AKTEPE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İ-H.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19970985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Yakutiye/Erzurum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Yakutiye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Sanayı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17.09.2020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43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Yakup ÖZTÜRK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İ-H.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20158055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Merkez/Erzurum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Yakutiye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Yazıpınar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 Mahalle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17.09.2020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44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Yalçın UZUN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İ-H.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200711424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Hasankale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Palandöken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Palandöken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17.09.2020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45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Yasin UÇAN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İ-H.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20138099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Merkez/Erzurum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Yakutiye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Tahta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17.09.2020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46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Yaşar GÜNEŞ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M-K.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20040896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Hasankale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Palandöken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 </w:t>
            </w: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Farukefendi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17.09.2020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47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Yunus KARADAYI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İ-H.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20070516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Palandöken/</w:t>
            </w: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Erzuru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Palandöken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Karayolları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17.09.2020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48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Zeki İLHAN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İ-H.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20043297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Tortum/Erzurum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Yakutiye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Abdulhamithan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17.09.2020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49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Mustafa ÖZGÜNEY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İ.H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19980995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Yakutiye/Erzurum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Yakutiye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proofErr w:type="spellStart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Zeynal</w:t>
            </w:r>
            <w:proofErr w:type="spellEnd"/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 xml:space="preserve">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17.09.2020</w:t>
            </w:r>
          </w:p>
        </w:tc>
      </w:tr>
      <w:tr w:rsidR="00824308" w:rsidRPr="00F050A4" w:rsidTr="00824308">
        <w:trPr>
          <w:trHeight w:val="29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50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Yakup TOSUNOĞLU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M-K.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19961227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Merkez/Erzurum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Yakutiye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Ulu Camii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08" w:rsidRPr="00F050A4" w:rsidRDefault="00824308" w:rsidP="00F050A4">
            <w:pPr>
              <w:spacing w:after="0" w:line="240" w:lineRule="auto"/>
              <w:jc w:val="center"/>
              <w:rPr>
                <w:rFonts w:ascii="Caladea" w:eastAsia="Times New Roman" w:hAnsi="Caladea" w:cs="Calibri"/>
                <w:color w:val="000000"/>
                <w:lang w:eastAsia="tr-TR"/>
              </w:rPr>
            </w:pPr>
            <w:r w:rsidRPr="00F050A4">
              <w:rPr>
                <w:rFonts w:ascii="Caladea" w:eastAsia="Times New Roman" w:hAnsi="Caladea" w:cs="Calibri"/>
                <w:color w:val="000000"/>
                <w:lang w:eastAsia="tr-TR"/>
              </w:rPr>
              <w:t>17.09.2020</w:t>
            </w:r>
          </w:p>
        </w:tc>
      </w:tr>
    </w:tbl>
    <w:p w:rsidR="002C537A" w:rsidRDefault="002C537A" w:rsidP="00F050A4"/>
    <w:sectPr w:rsidR="002C537A" w:rsidSect="00F050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A4"/>
    <w:rsid w:val="00237F56"/>
    <w:rsid w:val="002C537A"/>
    <w:rsid w:val="002D0F23"/>
    <w:rsid w:val="00824308"/>
    <w:rsid w:val="00904B55"/>
    <w:rsid w:val="00F0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E5440-BD59-4DBD-9BFF-C85A6D24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ikram</dc:creator>
  <cp:keywords/>
  <dc:description/>
  <cp:lastModifiedBy>ikram</cp:lastModifiedBy>
  <cp:revision>5</cp:revision>
  <dcterms:created xsi:type="dcterms:W3CDTF">2020-08-20T07:00:00Z</dcterms:created>
  <dcterms:modified xsi:type="dcterms:W3CDTF">2020-09-24T12:57:00Z</dcterms:modified>
</cp:coreProperties>
</file>